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93C" w:rsidRDefault="005E29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8"/>
        <w:tblW w:w="2971" w:type="dxa"/>
        <w:tblInd w:w="12333" w:type="dxa"/>
        <w:tblLayout w:type="fixed"/>
        <w:tblLook w:val="0000" w:firstRow="0" w:lastRow="0" w:firstColumn="0" w:lastColumn="0" w:noHBand="0" w:noVBand="0"/>
      </w:tblPr>
      <w:tblGrid>
        <w:gridCol w:w="2971"/>
      </w:tblGrid>
      <w:tr w:rsidR="005E293C" w:rsidTr="00DE0C1C">
        <w:tc>
          <w:tcPr>
            <w:tcW w:w="2971" w:type="dxa"/>
          </w:tcPr>
          <w:p w:rsidR="005E293C" w:rsidRDefault="002C5A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</w:tc>
      </w:tr>
      <w:tr w:rsidR="005E293C" w:rsidTr="00DE0C1C">
        <w:tc>
          <w:tcPr>
            <w:tcW w:w="2971" w:type="dxa"/>
          </w:tcPr>
          <w:p w:rsidR="005E293C" w:rsidRDefault="002C5A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наказом Міністерства економіки України</w:t>
            </w:r>
          </w:p>
        </w:tc>
      </w:tr>
      <w:tr w:rsidR="005E293C" w:rsidTr="00DE0C1C">
        <w:tc>
          <w:tcPr>
            <w:tcW w:w="2971" w:type="dxa"/>
          </w:tcPr>
          <w:p w:rsidR="005E293C" w:rsidRDefault="002C5A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2</w:t>
            </w:r>
            <w:r w:rsidR="0047152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.05.2021 р. № 27-д</w:t>
            </w:r>
          </w:p>
          <w:p w:rsidR="005E293C" w:rsidRDefault="005E293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0"/>
                <w:szCs w:val="10"/>
              </w:rPr>
            </w:pPr>
          </w:p>
        </w:tc>
      </w:tr>
    </w:tbl>
    <w:p w:rsidR="005E293C" w:rsidRDefault="005E293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5E293C" w:rsidRDefault="002C5A2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  <w:r>
        <w:rPr>
          <w:b/>
          <w:sz w:val="28"/>
          <w:szCs w:val="28"/>
        </w:rPr>
        <w:br/>
        <w:t xml:space="preserve">проведення конкурсу </w:t>
      </w:r>
    </w:p>
    <w:p w:rsidR="00D229C8" w:rsidRDefault="002C5A2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на зайняття посади державної служби головного спеціаліста відділу розвитку та підтримки підприємництва</w:t>
      </w:r>
    </w:p>
    <w:p w:rsidR="005E293C" w:rsidRDefault="002C5A2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управління забезпечення розвитку підприємництва департаменту регуляторної політики та підприємництва, категорія «В»</w:t>
      </w:r>
    </w:p>
    <w:tbl>
      <w:tblPr>
        <w:tblStyle w:val="af9"/>
        <w:tblW w:w="15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162"/>
        <w:gridCol w:w="10225"/>
      </w:tblGrid>
      <w:tr w:rsidR="005E293C">
        <w:tc>
          <w:tcPr>
            <w:tcW w:w="15323" w:type="dxa"/>
            <w:gridSpan w:val="3"/>
            <w:vAlign w:val="center"/>
          </w:tcPr>
          <w:p w:rsidR="005E293C" w:rsidRDefault="002C5A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5E293C">
        <w:trPr>
          <w:trHeight w:val="739"/>
        </w:trPr>
        <w:tc>
          <w:tcPr>
            <w:tcW w:w="5098" w:type="dxa"/>
            <w:gridSpan w:val="2"/>
          </w:tcPr>
          <w:p w:rsidR="005E293C" w:rsidRDefault="002C5A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225" w:type="dxa"/>
          </w:tcPr>
          <w:p w:rsidR="005E293C" w:rsidRDefault="002C5A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участь у підготовці пропозицій і забезпеченні формування та реалізації державної політики у сфері розвитку підприємництва;</w:t>
            </w:r>
          </w:p>
          <w:p w:rsidR="005E293C" w:rsidRDefault="002C5A20" w:rsidP="004715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06"/>
              </w:tabs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участь у розробці та забезпеченні погодження проектів нормативно-правових актів, узагальнення практики застосування законодавства, забезпечення нормативно-правового регулювання та розроблення пропозицій щодо пріоритетних напрямів державної політики з питань розвитку підприємництва;</w:t>
            </w:r>
          </w:p>
          <w:p w:rsidR="005E293C" w:rsidRDefault="002C5A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участь у розробці проектів державних програм розвитку та підтримки малого та середнього підприємництва, забезпечення їх виконання з урахуванням загальнодержавних пріоритетів і проведенні моніторингу їх виконання;</w:t>
            </w:r>
          </w:p>
          <w:p w:rsidR="005E293C" w:rsidRDefault="002C5A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участь у здійсненні комплексного аналізу стану розвитку підприємництва в Україні;</w:t>
            </w:r>
          </w:p>
          <w:p w:rsidR="005E293C" w:rsidRDefault="002C5A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A298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участь у підготовці звітів про стан розвитку підприємництва в Україні та його державну підтримку, проведенні оцінки фінансових, економічних, соціальних та інших показників розвитку підприємництва, рівня ефективності його державної підтримки;</w:t>
            </w:r>
          </w:p>
          <w:p w:rsidR="005E293C" w:rsidRDefault="002C5A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участь у підготовці аналітичних та інформаційних матеріалів з питань, що належать до компетенції відділу;</w:t>
            </w:r>
          </w:p>
          <w:p w:rsidR="005E293C" w:rsidRDefault="002C5A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A298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вивчення та аналіз зарубіжного досвіду з питань, що належать до компетенції відділу;</w:t>
            </w:r>
          </w:p>
          <w:p w:rsidR="005E293C" w:rsidRDefault="002C5A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забезпечення виконання доручень Президента України, Кабінету Міністрів України, керівництва Мінекономіки з питань формування та реалізації політики у сфері розвитку підприємництва;</w:t>
            </w:r>
          </w:p>
          <w:p w:rsidR="005E293C" w:rsidRDefault="002C5A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bookmarkStart w:id="0" w:name="_heading=h.30j0zll" w:colFirst="0" w:colLast="0"/>
            <w:bookmarkEnd w:id="0"/>
            <w:r>
              <w:rPr>
                <w:sz w:val="28"/>
                <w:szCs w:val="28"/>
              </w:rPr>
              <w:t>-</w:t>
            </w:r>
            <w:r w:rsidR="00FA298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за дорученням керівництва відділу підготовка проектів відповідей на листи, звернення та інших матеріалів з питань розвитку підприємництва, що надходять на опрацювання до Мінекономіки від органів державної влади, юридичних осіб та громадян, для подання на підпис керівництву</w:t>
            </w:r>
          </w:p>
        </w:tc>
      </w:tr>
      <w:tr w:rsidR="005E293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3C" w:rsidRDefault="002C5A2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225" w:type="dxa"/>
          </w:tcPr>
          <w:p w:rsidR="005E293C" w:rsidRDefault="002C5A2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посадовий оклад – 10 600 грн;</w:t>
            </w:r>
          </w:p>
          <w:p w:rsidR="005E293C" w:rsidRDefault="002C5A2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5E293C" w:rsidRDefault="002C5A2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5E293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93C" w:rsidRDefault="002C5A2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3C" w:rsidRDefault="002C5A2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безстроково;</w:t>
            </w:r>
          </w:p>
          <w:p w:rsidR="005E293C" w:rsidRDefault="00E1512C">
            <w:pPr>
              <w:widowControl/>
              <w:ind w:left="0" w:hanging="2"/>
              <w:jc w:val="both"/>
              <w:rPr>
                <w:sz w:val="28"/>
                <w:szCs w:val="28"/>
              </w:rPr>
            </w:pPr>
            <w:hyperlink r:id="rId8">
              <w:r w:rsidR="002C5A20">
                <w:rPr>
                  <w:sz w:val="28"/>
                  <w:szCs w:val="28"/>
                  <w:highlight w:val="white"/>
                </w:rPr>
  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</w:p>
        </w:tc>
      </w:tr>
      <w:tr w:rsidR="005E293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3C" w:rsidRDefault="002C5A2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3C" w:rsidRDefault="002C5A2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</w:t>
            </w:r>
            <w:r w:rsidR="008C7864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від 25 березня 2016 року № 246; </w:t>
            </w:r>
          </w:p>
          <w:p w:rsidR="005E293C" w:rsidRDefault="002C5A2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резюме за формою згідно з додатком 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5E293C" w:rsidRDefault="002C5A2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кандидата;</w:t>
            </w:r>
          </w:p>
          <w:p w:rsidR="005E293C" w:rsidRDefault="002C5A2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5E293C" w:rsidRDefault="002C5A2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5E293C" w:rsidRDefault="002C5A20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5E293C" w:rsidRDefault="002C5A20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5E293C" w:rsidRDefault="002C5A2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</w:t>
            </w:r>
            <w:r w:rsidR="00B9031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lastRenderedPageBreak/>
              <w:t>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E293C" w:rsidRDefault="002C5A2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додатків до заяви не є обов’язковою.</w:t>
            </w:r>
          </w:p>
          <w:p w:rsidR="005E293C" w:rsidRDefault="002C5A2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Інформація приймається до 17 год. 00 хв. </w:t>
            </w:r>
            <w:r w:rsidR="008C786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2 </w:t>
            </w:r>
            <w:r w:rsidR="008C7864">
              <w:rPr>
                <w:sz w:val="28"/>
                <w:szCs w:val="28"/>
              </w:rPr>
              <w:t>черв</w:t>
            </w:r>
            <w:r>
              <w:rPr>
                <w:sz w:val="28"/>
                <w:szCs w:val="28"/>
              </w:rPr>
              <w:t>ня 2021 року.</w:t>
            </w:r>
          </w:p>
        </w:tc>
      </w:tr>
      <w:tr w:rsidR="005E293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3C" w:rsidRDefault="002C5A2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3C" w:rsidRDefault="002C5A2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E293C" w:rsidTr="008C7864">
        <w:trPr>
          <w:trHeight w:val="3972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93C" w:rsidRDefault="002C5A2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  <w:p w:rsidR="005E293C" w:rsidRDefault="002C5A2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тестування.</w:t>
            </w:r>
          </w:p>
          <w:p w:rsidR="005E293C" w:rsidRDefault="005E293C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5E293C" w:rsidRDefault="005E293C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5E293C" w:rsidRDefault="002C5A2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5E293C" w:rsidRDefault="002C5A20" w:rsidP="008C7864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3C" w:rsidRDefault="008C7864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04</w:t>
            </w:r>
            <w:r w:rsidR="002C5A20"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>черв</w:t>
            </w:r>
            <w:r w:rsidR="002C5A20">
              <w:rPr>
                <w:sz w:val="28"/>
                <w:szCs w:val="28"/>
                <w:highlight w:val="white"/>
              </w:rPr>
              <w:t>ня 2021 року з 10 год. 00 хв.</w:t>
            </w:r>
            <w:r>
              <w:rPr>
                <w:sz w:val="28"/>
                <w:szCs w:val="28"/>
                <w:highlight w:val="white"/>
              </w:rPr>
              <w:t xml:space="preserve"> до 15 год. 00 хв.</w:t>
            </w:r>
          </w:p>
          <w:p w:rsidR="005E293C" w:rsidRDefault="005E293C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</w:p>
          <w:p w:rsidR="005E293C" w:rsidRDefault="002C5A20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5E293C" w:rsidRDefault="002C5A20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>
              <w:rPr>
                <w:sz w:val="28"/>
                <w:szCs w:val="28"/>
                <w:highlight w:val="white"/>
              </w:rPr>
              <w:t>Cisco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Webex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додатково).</w:t>
            </w:r>
          </w:p>
          <w:p w:rsidR="005E293C" w:rsidRDefault="005E293C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</w:p>
          <w:p w:rsidR="005E293C" w:rsidRPr="008C7864" w:rsidRDefault="002C5A20" w:rsidP="008C7864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>
              <w:rPr>
                <w:sz w:val="28"/>
                <w:szCs w:val="28"/>
                <w:highlight w:val="white"/>
              </w:rPr>
              <w:t>Cisco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Webex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</w:t>
            </w:r>
          </w:p>
        </w:tc>
      </w:tr>
      <w:tr w:rsidR="005E293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93C" w:rsidRDefault="002C5A2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3C" w:rsidRDefault="002C5A2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Леваднюк</w:t>
            </w:r>
            <w:proofErr w:type="spellEnd"/>
            <w:r>
              <w:rPr>
                <w:sz w:val="28"/>
                <w:szCs w:val="28"/>
              </w:rPr>
              <w:t xml:space="preserve"> Ірина Василівна, (0</w:t>
            </w:r>
            <w:r w:rsidR="00067E3F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) </w:t>
            </w:r>
            <w:r w:rsidR="00067E3F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-4</w:t>
            </w:r>
            <w:r w:rsidR="00067E3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</w:t>
            </w:r>
            <w:r w:rsidR="00067E3F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, ilevadnyuk@me.gov.ua;</w:t>
            </w:r>
          </w:p>
          <w:p w:rsidR="005E293C" w:rsidRDefault="002C5A2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Кашуба Наталія Анатоліївна, (097) 333-69-50, nkashuba@me.gov.ua</w:t>
            </w:r>
          </w:p>
          <w:p w:rsidR="005E293C" w:rsidRDefault="005E293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5E293C">
        <w:tc>
          <w:tcPr>
            <w:tcW w:w="15323" w:type="dxa"/>
            <w:gridSpan w:val="3"/>
          </w:tcPr>
          <w:p w:rsidR="005E293C" w:rsidRDefault="002C5A20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Кваліфікаційні вимоги</w:t>
            </w:r>
          </w:p>
        </w:tc>
      </w:tr>
      <w:tr w:rsidR="005E293C">
        <w:trPr>
          <w:trHeight w:val="45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3C" w:rsidRDefault="002C5A2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3C" w:rsidRDefault="002C5A2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3C" w:rsidRDefault="002C5A2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вищої освіти не нижче бакалавра, молодшого бакалавра</w:t>
            </w:r>
          </w:p>
        </w:tc>
      </w:tr>
      <w:tr w:rsidR="005E293C">
        <w:trPr>
          <w:trHeight w:val="52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3C" w:rsidRDefault="002C5A20">
            <w:pPr>
              <w:widowControl/>
              <w:ind w:left="1" w:hanging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3C" w:rsidRDefault="002C5A20">
            <w:pPr>
              <w:widowControl/>
              <w:ind w:left="1" w:right="26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3C" w:rsidRDefault="002C5A2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5E293C">
        <w:trPr>
          <w:trHeight w:val="42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3C" w:rsidRDefault="002C5A2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3C" w:rsidRDefault="002C5A2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3C" w:rsidRDefault="002C5A2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E293C">
        <w:tc>
          <w:tcPr>
            <w:tcW w:w="15323" w:type="dxa"/>
            <w:gridSpan w:val="3"/>
          </w:tcPr>
          <w:p w:rsidR="00B9031D" w:rsidRDefault="00B9031D" w:rsidP="00572B13">
            <w:pPr>
              <w:widowControl/>
              <w:ind w:leftChars="0" w:left="0" w:firstLineChars="0" w:firstLine="0"/>
              <w:jc w:val="center"/>
              <w:rPr>
                <w:sz w:val="28"/>
                <w:szCs w:val="28"/>
              </w:rPr>
            </w:pPr>
          </w:p>
          <w:p w:rsidR="00B9031D" w:rsidRDefault="00B9031D" w:rsidP="00572B13">
            <w:pPr>
              <w:widowControl/>
              <w:ind w:leftChars="0" w:left="0" w:firstLineChars="0" w:firstLine="0"/>
              <w:jc w:val="center"/>
              <w:rPr>
                <w:sz w:val="28"/>
                <w:szCs w:val="28"/>
              </w:rPr>
            </w:pPr>
          </w:p>
          <w:p w:rsidR="005E293C" w:rsidRDefault="002C5A20" w:rsidP="00572B13">
            <w:pPr>
              <w:widowControl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Вимоги до компетентності</w:t>
            </w:r>
          </w:p>
        </w:tc>
      </w:tr>
      <w:tr w:rsidR="005E293C">
        <w:trPr>
          <w:trHeight w:val="242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E293C" w:rsidRDefault="002C5A20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Вимога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C" w:rsidRDefault="002C5A20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5E293C">
        <w:trPr>
          <w:trHeight w:val="1986"/>
        </w:trPr>
        <w:tc>
          <w:tcPr>
            <w:tcW w:w="936" w:type="dxa"/>
          </w:tcPr>
          <w:p w:rsidR="005E293C" w:rsidRDefault="002C5A2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</w:tcPr>
          <w:p w:rsidR="005E293C" w:rsidRDefault="002C5A20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Аналітичні здібності</w:t>
            </w:r>
          </w:p>
        </w:tc>
        <w:tc>
          <w:tcPr>
            <w:tcW w:w="10225" w:type="dxa"/>
          </w:tcPr>
          <w:p w:rsidR="005E293C" w:rsidRDefault="002C5A2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67E3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5E293C" w:rsidRDefault="002C5A2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встановлювати причинно-наслідкові зв'язки;</w:t>
            </w:r>
          </w:p>
          <w:p w:rsidR="005E293C" w:rsidRDefault="002C5A2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вміння аналізувати інформацію та робити висновки, критично оцінювати ситуації, прогнозувати та робити власні умовиводи </w:t>
            </w:r>
          </w:p>
        </w:tc>
      </w:tr>
      <w:tr w:rsidR="005E293C">
        <w:trPr>
          <w:trHeight w:val="380"/>
        </w:trPr>
        <w:tc>
          <w:tcPr>
            <w:tcW w:w="936" w:type="dxa"/>
          </w:tcPr>
          <w:p w:rsidR="005E293C" w:rsidRDefault="002C5A2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C" w:rsidRDefault="002C5A20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Досягнення результатів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C" w:rsidRDefault="002C5A2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до чіткого бачення результату діяльності;</w:t>
            </w:r>
          </w:p>
          <w:p w:rsidR="005E293C" w:rsidRDefault="002C5A2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фокусувати зусилля для досягнення результату діяльності;</w:t>
            </w:r>
          </w:p>
          <w:p w:rsidR="005E293C" w:rsidRDefault="002C5A2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запобігати та ефективно долати перешкоди</w:t>
            </w:r>
          </w:p>
        </w:tc>
      </w:tr>
      <w:tr w:rsidR="005E293C">
        <w:trPr>
          <w:trHeight w:val="684"/>
        </w:trPr>
        <w:tc>
          <w:tcPr>
            <w:tcW w:w="936" w:type="dxa"/>
          </w:tcPr>
          <w:p w:rsidR="005E293C" w:rsidRDefault="002C5A2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62" w:type="dxa"/>
          </w:tcPr>
          <w:p w:rsidR="005E293C" w:rsidRDefault="002C5A20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Командна робота та взаємодія </w:t>
            </w:r>
          </w:p>
        </w:tc>
        <w:tc>
          <w:tcPr>
            <w:tcW w:w="10225" w:type="dxa"/>
          </w:tcPr>
          <w:p w:rsidR="005E293C" w:rsidRDefault="002C5A2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орієнтація на командний результат;</w:t>
            </w:r>
          </w:p>
          <w:p w:rsidR="005E293C" w:rsidRDefault="002C5A2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готовність працювати в команді та сприяти колегам у їх професійній діяльності задля досягнення спільних цілей;</w:t>
            </w:r>
          </w:p>
          <w:p w:rsidR="005E293C" w:rsidRDefault="002C5A20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відкритість в обміні інформацією</w:t>
            </w:r>
          </w:p>
        </w:tc>
      </w:tr>
      <w:tr w:rsidR="005E293C">
        <w:tc>
          <w:tcPr>
            <w:tcW w:w="15323" w:type="dxa"/>
            <w:gridSpan w:val="3"/>
            <w:vAlign w:val="center"/>
          </w:tcPr>
          <w:p w:rsidR="005E293C" w:rsidRDefault="002C5A20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</w:tr>
      <w:tr w:rsidR="005E293C">
        <w:trPr>
          <w:trHeight w:val="379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E293C" w:rsidRDefault="002C5A20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93C" w:rsidRDefault="002C5A20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5E293C">
        <w:trPr>
          <w:trHeight w:val="999"/>
        </w:trPr>
        <w:tc>
          <w:tcPr>
            <w:tcW w:w="936" w:type="dxa"/>
          </w:tcPr>
          <w:p w:rsidR="005E293C" w:rsidRDefault="002C5A2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</w:tcPr>
          <w:p w:rsidR="005E293C" w:rsidRDefault="002C5A2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225" w:type="dxa"/>
          </w:tcPr>
          <w:p w:rsidR="005E293C" w:rsidRDefault="002C5A20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5E293C" w:rsidRDefault="002C5A20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5E293C" w:rsidRDefault="002C5A20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службу»;</w:t>
            </w:r>
          </w:p>
          <w:p w:rsidR="005E293C" w:rsidRDefault="002C5A20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5E293C" w:rsidTr="00B9031D">
        <w:trPr>
          <w:trHeight w:val="299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3C" w:rsidRDefault="002C5A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3C" w:rsidRDefault="002C5A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 законодавства у сфері </w:t>
            </w:r>
          </w:p>
        </w:tc>
        <w:tc>
          <w:tcPr>
            <w:tcW w:w="10225" w:type="dxa"/>
          </w:tcPr>
          <w:p w:rsidR="005E293C" w:rsidRDefault="002C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Знання: </w:t>
            </w:r>
          </w:p>
          <w:p w:rsidR="006D303E" w:rsidRPr="006D303E" w:rsidRDefault="006D303E" w:rsidP="006D303E">
            <w:pPr>
              <w:widowControl/>
              <w:suppressAutoHyphens w:val="0"/>
              <w:spacing w:after="160" w:line="259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color w:val="auto"/>
                <w:position w:val="0"/>
                <w:sz w:val="28"/>
                <w:szCs w:val="28"/>
                <w:lang w:eastAsia="en-US"/>
              </w:rPr>
            </w:pPr>
            <w:r w:rsidRPr="006D303E">
              <w:rPr>
                <w:color w:val="auto"/>
                <w:position w:val="0"/>
                <w:sz w:val="28"/>
                <w:szCs w:val="28"/>
                <w:lang w:eastAsia="en-US"/>
              </w:rPr>
              <w:t>Закон</w:t>
            </w:r>
            <w:r>
              <w:rPr>
                <w:color w:val="auto"/>
                <w:position w:val="0"/>
                <w:sz w:val="28"/>
                <w:szCs w:val="28"/>
                <w:lang w:eastAsia="en-US"/>
              </w:rPr>
              <w:t>у</w:t>
            </w:r>
            <w:r w:rsidRPr="006D303E">
              <w:rPr>
                <w:color w:val="auto"/>
                <w:position w:val="0"/>
                <w:sz w:val="28"/>
                <w:szCs w:val="28"/>
                <w:lang w:eastAsia="en-US"/>
              </w:rPr>
              <w:t xml:space="preserve"> України </w:t>
            </w:r>
            <w:r w:rsidR="001D61F9">
              <w:rPr>
                <w:color w:val="auto"/>
                <w:position w:val="0"/>
                <w:sz w:val="28"/>
                <w:szCs w:val="28"/>
                <w:lang w:eastAsia="en-US"/>
              </w:rPr>
              <w:t>«</w:t>
            </w:r>
            <w:r w:rsidRPr="006D303E">
              <w:rPr>
                <w:color w:val="auto"/>
                <w:position w:val="0"/>
                <w:sz w:val="28"/>
                <w:szCs w:val="28"/>
                <w:lang w:eastAsia="en-US"/>
              </w:rPr>
              <w:t xml:space="preserve">Про </w:t>
            </w:r>
            <w:r w:rsidR="001D61F9">
              <w:rPr>
                <w:color w:val="auto"/>
                <w:position w:val="0"/>
                <w:sz w:val="28"/>
                <w:szCs w:val="28"/>
                <w:lang w:eastAsia="en-US"/>
              </w:rPr>
              <w:t xml:space="preserve">розвиток </w:t>
            </w:r>
            <w:r w:rsidR="00C318F7">
              <w:rPr>
                <w:color w:val="auto"/>
                <w:position w:val="0"/>
                <w:sz w:val="28"/>
                <w:szCs w:val="28"/>
                <w:lang w:eastAsia="en-US"/>
              </w:rPr>
              <w:t xml:space="preserve">та державну </w:t>
            </w:r>
            <w:r w:rsidRPr="006D303E">
              <w:rPr>
                <w:color w:val="auto"/>
                <w:position w:val="0"/>
                <w:sz w:val="28"/>
                <w:szCs w:val="28"/>
                <w:lang w:eastAsia="en-US"/>
              </w:rPr>
              <w:t xml:space="preserve">підтримку малого </w:t>
            </w:r>
            <w:r w:rsidR="00C318F7">
              <w:rPr>
                <w:color w:val="auto"/>
                <w:position w:val="0"/>
                <w:sz w:val="28"/>
                <w:szCs w:val="28"/>
                <w:lang w:eastAsia="en-US"/>
              </w:rPr>
              <w:t xml:space="preserve">і середнього </w:t>
            </w:r>
            <w:r w:rsidRPr="006D303E">
              <w:rPr>
                <w:color w:val="auto"/>
                <w:position w:val="0"/>
                <w:sz w:val="28"/>
                <w:szCs w:val="28"/>
                <w:lang w:eastAsia="en-US"/>
              </w:rPr>
              <w:t>підприємництва</w:t>
            </w:r>
            <w:r w:rsidR="00C318F7">
              <w:rPr>
                <w:color w:val="auto"/>
                <w:position w:val="0"/>
                <w:sz w:val="28"/>
                <w:szCs w:val="28"/>
                <w:lang w:eastAsia="en-US"/>
              </w:rPr>
              <w:t xml:space="preserve"> в Україні»</w:t>
            </w:r>
            <w:r w:rsidRPr="006D303E">
              <w:rPr>
                <w:color w:val="auto"/>
                <w:position w:val="0"/>
                <w:sz w:val="28"/>
                <w:szCs w:val="28"/>
                <w:lang w:eastAsia="en-US"/>
              </w:rPr>
              <w:t>;</w:t>
            </w:r>
          </w:p>
          <w:p w:rsidR="006D303E" w:rsidRPr="006D303E" w:rsidRDefault="006D303E" w:rsidP="00AD22FB">
            <w:pPr>
              <w:widowControl/>
              <w:suppressAutoHyphens w:val="0"/>
              <w:spacing w:after="160" w:line="259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color w:val="auto"/>
                <w:position w:val="0"/>
                <w:sz w:val="28"/>
                <w:szCs w:val="28"/>
                <w:lang w:eastAsia="en-US"/>
              </w:rPr>
            </w:pPr>
            <w:r w:rsidRPr="006D303E">
              <w:rPr>
                <w:color w:val="auto"/>
                <w:position w:val="0"/>
                <w:sz w:val="28"/>
                <w:szCs w:val="28"/>
                <w:lang w:eastAsia="en-US"/>
              </w:rPr>
              <w:t>Закон</w:t>
            </w:r>
            <w:r w:rsidR="00AD22FB">
              <w:rPr>
                <w:color w:val="auto"/>
                <w:position w:val="0"/>
                <w:sz w:val="28"/>
                <w:szCs w:val="28"/>
                <w:lang w:eastAsia="en-US"/>
              </w:rPr>
              <w:t>у</w:t>
            </w:r>
            <w:r w:rsidRPr="006D303E">
              <w:rPr>
                <w:color w:val="auto"/>
                <w:position w:val="0"/>
                <w:sz w:val="28"/>
                <w:szCs w:val="28"/>
                <w:lang w:eastAsia="en-US"/>
              </w:rPr>
              <w:t xml:space="preserve"> України </w:t>
            </w:r>
            <w:r w:rsidR="00AD22FB">
              <w:rPr>
                <w:color w:val="auto"/>
                <w:position w:val="0"/>
                <w:sz w:val="28"/>
                <w:szCs w:val="28"/>
                <w:lang w:eastAsia="en-US"/>
              </w:rPr>
              <w:t>«</w:t>
            </w:r>
            <w:r w:rsidRPr="006D303E">
              <w:rPr>
                <w:color w:val="auto"/>
                <w:position w:val="0"/>
                <w:sz w:val="28"/>
                <w:szCs w:val="28"/>
                <w:lang w:eastAsia="en-US"/>
              </w:rPr>
              <w:t>Про надання допомоги застрахованим особам на період здійснення обмежувальних протиепідемічних заходів, запроваджених з метою запобігання поширенню гострої респіраторної хвороби COVID-19, спричиненої коронавірусом SARS-CoV-2</w:t>
            </w:r>
            <w:r w:rsidR="00AD22FB">
              <w:rPr>
                <w:color w:val="auto"/>
                <w:position w:val="0"/>
                <w:sz w:val="28"/>
                <w:szCs w:val="28"/>
                <w:lang w:eastAsia="en-US"/>
              </w:rPr>
              <w:t>»</w:t>
            </w:r>
            <w:r w:rsidRPr="006D303E">
              <w:rPr>
                <w:color w:val="auto"/>
                <w:position w:val="0"/>
                <w:sz w:val="28"/>
                <w:szCs w:val="28"/>
                <w:lang w:eastAsia="en-US"/>
              </w:rPr>
              <w:t>;</w:t>
            </w:r>
            <w:bookmarkStart w:id="1" w:name="_GoBack"/>
            <w:bookmarkEnd w:id="1"/>
          </w:p>
          <w:p w:rsidR="005E293C" w:rsidRPr="00B9031D" w:rsidRDefault="006D303E" w:rsidP="00B90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6D303E">
              <w:rPr>
                <w:color w:val="auto"/>
                <w:position w:val="0"/>
                <w:sz w:val="28"/>
                <w:szCs w:val="28"/>
                <w:lang w:eastAsia="en-US"/>
              </w:rPr>
              <w:t>постанов</w:t>
            </w:r>
            <w:r w:rsidR="00D93B16">
              <w:rPr>
                <w:color w:val="auto"/>
                <w:position w:val="0"/>
                <w:sz w:val="28"/>
                <w:szCs w:val="28"/>
                <w:lang w:eastAsia="en-US"/>
              </w:rPr>
              <w:t>и</w:t>
            </w:r>
            <w:r w:rsidRPr="006D303E">
              <w:rPr>
                <w:color w:val="auto"/>
                <w:position w:val="0"/>
                <w:sz w:val="28"/>
                <w:szCs w:val="28"/>
                <w:lang w:eastAsia="en-US"/>
              </w:rPr>
              <w:t xml:space="preserve"> КМУ </w:t>
            </w:r>
            <w:r w:rsidR="00755D7B" w:rsidRPr="006D303E">
              <w:rPr>
                <w:color w:val="auto"/>
                <w:position w:val="0"/>
                <w:sz w:val="28"/>
                <w:szCs w:val="28"/>
                <w:lang w:eastAsia="en-US"/>
              </w:rPr>
              <w:t>від 24.01.2020 № 28</w:t>
            </w:r>
            <w:r w:rsidR="00755D7B">
              <w:rPr>
                <w:color w:val="auto"/>
                <w:position w:val="0"/>
                <w:sz w:val="28"/>
                <w:szCs w:val="28"/>
                <w:lang w:eastAsia="en-US"/>
              </w:rPr>
              <w:t xml:space="preserve"> «</w:t>
            </w:r>
            <w:r w:rsidRPr="006D303E">
              <w:rPr>
                <w:color w:val="auto"/>
                <w:position w:val="0"/>
                <w:sz w:val="28"/>
                <w:szCs w:val="28"/>
                <w:lang w:eastAsia="en-US"/>
              </w:rPr>
              <w:t>Про надання фінансової державної підтримки</w:t>
            </w:r>
            <w:r w:rsidR="00755D7B">
              <w:rPr>
                <w:color w:val="auto"/>
                <w:position w:val="0"/>
                <w:sz w:val="28"/>
                <w:szCs w:val="28"/>
                <w:lang w:eastAsia="en-US"/>
              </w:rPr>
              <w:t>»</w:t>
            </w:r>
            <w:r w:rsidRPr="006D303E">
              <w:rPr>
                <w:color w:val="auto"/>
                <w:position w:val="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E293C" w:rsidRDefault="005E293C" w:rsidP="00B9031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020"/>
        </w:tabs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sectPr w:rsidR="005E293C" w:rsidSect="00B9031D">
      <w:headerReference w:type="default" r:id="rId9"/>
      <w:pgSz w:w="16838" w:h="11906" w:orient="landscape"/>
      <w:pgMar w:top="0" w:right="539" w:bottom="426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CE3" w:rsidRDefault="002C5A20">
      <w:pPr>
        <w:spacing w:line="240" w:lineRule="auto"/>
        <w:ind w:left="0" w:hanging="2"/>
      </w:pPr>
      <w:r>
        <w:separator/>
      </w:r>
    </w:p>
  </w:endnote>
  <w:endnote w:type="continuationSeparator" w:id="0">
    <w:p w:rsidR="00707CE3" w:rsidRDefault="002C5A2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CE3" w:rsidRDefault="002C5A20">
      <w:pPr>
        <w:spacing w:line="240" w:lineRule="auto"/>
        <w:ind w:left="0" w:hanging="2"/>
      </w:pPr>
      <w:r>
        <w:separator/>
      </w:r>
    </w:p>
  </w:footnote>
  <w:footnote w:type="continuationSeparator" w:id="0">
    <w:p w:rsidR="00707CE3" w:rsidRDefault="002C5A2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93C" w:rsidRDefault="005E293C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04771"/>
    <w:multiLevelType w:val="hybridMultilevel"/>
    <w:tmpl w:val="15F48DF6"/>
    <w:lvl w:ilvl="0" w:tplc="A23AF4E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93C"/>
    <w:rsid w:val="00067E3F"/>
    <w:rsid w:val="000D48BE"/>
    <w:rsid w:val="001D61F9"/>
    <w:rsid w:val="002C5A20"/>
    <w:rsid w:val="0047152F"/>
    <w:rsid w:val="00572B13"/>
    <w:rsid w:val="005E293C"/>
    <w:rsid w:val="00651368"/>
    <w:rsid w:val="006D303E"/>
    <w:rsid w:val="00707CE3"/>
    <w:rsid w:val="00755D7B"/>
    <w:rsid w:val="007C37DB"/>
    <w:rsid w:val="008C7864"/>
    <w:rsid w:val="00AD22FB"/>
    <w:rsid w:val="00B9031D"/>
    <w:rsid w:val="00C318F7"/>
    <w:rsid w:val="00D229C8"/>
    <w:rsid w:val="00D93B16"/>
    <w:rsid w:val="00DE0C1C"/>
    <w:rsid w:val="00E1512C"/>
    <w:rsid w:val="00FA2985"/>
    <w:rsid w:val="00FC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FC95"/>
  <w15:docId w15:val="{35F48DB9-6DEB-4BCE-AEEB-0891A293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ind w:firstLine="709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pPr>
      <w:ind w:left="720" w:firstLine="709"/>
      <w:contextualSpacing/>
      <w:jc w:val="both"/>
    </w:pPr>
    <w:rPr>
      <w:sz w:val="28"/>
      <w:szCs w:val="24"/>
      <w:lang w:eastAsia="ru-RU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character" w:customStyle="1" w:styleId="rvts0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val="ru-RU" w:eastAsia="ru-RU"/>
    </w:rPr>
  </w:style>
  <w:style w:type="paragraph" w:customStyle="1" w:styleId="ac">
    <w:name w:val="заголов"/>
    <w:basedOn w:val="a"/>
    <w:pPr>
      <w:suppressAutoHyphens w:val="0"/>
      <w:ind w:firstLine="0"/>
      <w:jc w:val="center"/>
    </w:pPr>
    <w:rPr>
      <w:b/>
      <w:kern w:val="2"/>
      <w:sz w:val="24"/>
      <w:szCs w:val="24"/>
      <w:lang w:eastAsia="ar-SA"/>
    </w:rPr>
  </w:style>
  <w:style w:type="paragraph" w:styleId="ad">
    <w:name w:val="Normal (Web)"/>
    <w:basedOn w:val="a"/>
    <w:qFormat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15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12">
    <w:name w:val="rvps12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23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ind w:firstLine="0"/>
    </w:pPr>
    <w:rPr>
      <w:rFonts w:ascii="Courier New" w:hAnsi="Courier New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val="ru-RU" w:eastAsia="ru-RU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Franklin Gothic Medium" w:hAnsi="Franklin Gothic Medium" w:cs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/>
    <w:pPr>
      <w:spacing w:after="120"/>
      <w:ind w:left="283" w:firstLine="709"/>
      <w:jc w:val="both"/>
    </w:pPr>
    <w:rPr>
      <w:sz w:val="28"/>
      <w:szCs w:val="24"/>
    </w:rPr>
  </w:style>
  <w:style w:type="character" w:customStyle="1" w:styleId="af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0">
    <w:name w:val="Основной текст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shd w:val="clear" w:color="auto" w:fill="FFFFFF"/>
      <w:spacing w:before="660" w:after="24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/>
    <w:pPr>
      <w:spacing w:after="120" w:line="480" w:lineRule="auto"/>
      <w:ind w:firstLine="0"/>
    </w:pPr>
    <w:rPr>
      <w:sz w:val="24"/>
      <w:szCs w:val="24"/>
    </w:rPr>
  </w:style>
  <w:style w:type="character" w:customStyle="1" w:styleId="2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a"/>
    <w:pPr>
      <w:suppressLineNumbers/>
      <w:suppressAutoHyphens w:val="0"/>
      <w:ind w:firstLine="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2">
    <w:name w:val="Body Text Indent 2"/>
    <w:basedOn w:val="a"/>
    <w:qFormat/>
    <w:pPr>
      <w:spacing w:after="120" w:line="480" w:lineRule="auto"/>
      <w:ind w:left="283" w:firstLine="709"/>
      <w:jc w:val="both"/>
    </w:pPr>
    <w:rPr>
      <w:sz w:val="28"/>
      <w:szCs w:val="24"/>
      <w:lang w:eastAsia="ru-RU"/>
    </w:rPr>
  </w:style>
  <w:style w:type="character" w:customStyle="1" w:styleId="23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/>
      <w:sz w:val="24"/>
      <w:szCs w:val="24"/>
    </w:rPr>
  </w:style>
  <w:style w:type="character" w:customStyle="1" w:styleId="af2">
    <w:name w:val="Нижній колонтитул Знак"/>
    <w:rPr>
      <w:rFonts w:ascii="Times New Roman" w:eastAsia="Times New Roman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Шрифт абзацу за промовчанням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customStyle="1" w:styleId="12">
    <w:name w:val="Звичайни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kp210237?ed=2021_03_24&amp;an=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49EYN093h9mTZeHkA+9Vndksqw==">AMUW2mUewyuH+FSPbjLHhv+I551vMx8VsECEEa+l+fYHEKMwq4Uj5Tohjm/HAgbfph9Wl34h9ttTopF1vPV0HoyfBNlQlQOMt+jMOr5tHQbsdJlnuIJqmsCJvD0lH2fEAuFDuN+auJdU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4446</Words>
  <Characters>2535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</dc:creator>
  <cp:lastModifiedBy>Кашуба Наталія Анатоліївна</cp:lastModifiedBy>
  <cp:revision>19</cp:revision>
  <dcterms:created xsi:type="dcterms:W3CDTF">2021-03-26T13:25:00Z</dcterms:created>
  <dcterms:modified xsi:type="dcterms:W3CDTF">2021-05-26T09:41:00Z</dcterms:modified>
</cp:coreProperties>
</file>